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1" w:rsidRDefault="00451DA4" w:rsidP="00451DA4">
      <w:pPr>
        <w:pStyle w:val="Nzov"/>
        <w:numPr>
          <w:ilvl w:val="0"/>
          <w:numId w:val="2"/>
        </w:numPr>
      </w:pPr>
      <w:r>
        <w:t>RS232</w:t>
      </w:r>
    </w:p>
    <w:p w:rsidR="00451DA4" w:rsidRDefault="00451DA4" w:rsidP="00451DA4">
      <w:r w:rsidRPr="00451DA4">
        <w:rPr>
          <w:b/>
        </w:rPr>
        <w:t>Teória</w:t>
      </w:r>
      <w:r>
        <w:t>: Sériová komunikácia, RS232, práca s osciloskopom</w:t>
      </w:r>
    </w:p>
    <w:p w:rsidR="00451DA4" w:rsidRDefault="00451DA4" w:rsidP="00451DA4">
      <w:pPr>
        <w:rPr>
          <w:b/>
        </w:rPr>
      </w:pPr>
      <w:r w:rsidRPr="00451DA4">
        <w:rPr>
          <w:b/>
        </w:rPr>
        <w:t>Úlohy:</w:t>
      </w:r>
    </w:p>
    <w:p w:rsidR="00451DA4" w:rsidRDefault="00451DA4" w:rsidP="00451DA4">
      <w:pPr>
        <w:pStyle w:val="Odsekzoznamu"/>
        <w:numPr>
          <w:ilvl w:val="0"/>
          <w:numId w:val="3"/>
        </w:numPr>
      </w:pPr>
      <w:r>
        <w:t>Oboznámte sa s programom Terminal v1.93b.</w:t>
      </w:r>
    </w:p>
    <w:p w:rsidR="00451DA4" w:rsidRDefault="00451DA4" w:rsidP="00451DA4">
      <w:pPr>
        <w:pStyle w:val="Odsekzoznamu"/>
        <w:numPr>
          <w:ilvl w:val="0"/>
          <w:numId w:val="3"/>
        </w:numPr>
      </w:pPr>
      <w:r>
        <w:t xml:space="preserve">Vyskúšajte </w:t>
      </w:r>
      <w:r w:rsidR="005D4876">
        <w:t xml:space="preserve">sériovú </w:t>
      </w:r>
      <w:r>
        <w:t>komunikáciu medzi dvoma PC</w:t>
      </w:r>
      <w:r w:rsidR="005D4876">
        <w:t xml:space="preserve"> pomocou RS232</w:t>
      </w:r>
      <w:r>
        <w:t>.</w:t>
      </w:r>
    </w:p>
    <w:p w:rsidR="005D4876" w:rsidRDefault="005D4876" w:rsidP="00451DA4">
      <w:pPr>
        <w:pStyle w:val="Odsekzoznamu"/>
        <w:numPr>
          <w:ilvl w:val="0"/>
          <w:numId w:val="3"/>
        </w:numPr>
      </w:pPr>
      <w:r>
        <w:t>Prezrite si s pomocou osciloskopu priebehy fyzických signálov na rozhraní RS232.</w:t>
      </w:r>
      <w:r w:rsidR="00A23201">
        <w:t xml:space="preserve"> Vybrané priebehy si uložte na USB kľúč.</w:t>
      </w:r>
    </w:p>
    <w:p w:rsidR="00451DA4" w:rsidRDefault="005D4876" w:rsidP="00451DA4">
      <w:pPr>
        <w:pStyle w:val="Odsekzoznamu"/>
        <w:numPr>
          <w:ilvl w:val="0"/>
          <w:numId w:val="3"/>
        </w:numPr>
      </w:pPr>
      <w:r>
        <w:t xml:space="preserve">Pokúste sa zo zobrazeného priebehu signálu dekódovať vysielaný symbol. </w:t>
      </w:r>
    </w:p>
    <w:p w:rsidR="005D4876" w:rsidRDefault="005D4876" w:rsidP="005D4876">
      <w:r>
        <w:rPr>
          <w:b/>
        </w:rPr>
        <w:t>Postup merania:</w:t>
      </w:r>
    </w:p>
    <w:p w:rsidR="005D4876" w:rsidRDefault="005D4876" w:rsidP="005550F0">
      <w:pPr>
        <w:pStyle w:val="Odsekzoznamu"/>
        <w:numPr>
          <w:ilvl w:val="0"/>
          <w:numId w:val="4"/>
        </w:numPr>
        <w:jc w:val="both"/>
      </w:pPr>
      <w:r>
        <w:t>Spustite program Terminal a oboznámte sa s jeho nastaveniami a</w:t>
      </w:r>
      <w:r w:rsidR="00003ECE">
        <w:t> </w:t>
      </w:r>
      <w:r>
        <w:t>funkciami</w:t>
      </w:r>
      <w:r w:rsidR="00003ECE">
        <w:t xml:space="preserve">. Pre úspešné zahájenie komunikácie po RS232 bude potrebné vhodne nastaviť prenosovú rýchlosť, počet dátových bitov a paritu. </w:t>
      </w:r>
    </w:p>
    <w:p w:rsidR="00003ECE" w:rsidRDefault="00003ECE" w:rsidP="005550F0">
      <w:pPr>
        <w:pStyle w:val="Odsekzoznamu"/>
        <w:numPr>
          <w:ilvl w:val="0"/>
          <w:numId w:val="4"/>
        </w:numPr>
        <w:jc w:val="both"/>
      </w:pPr>
      <w:r>
        <w:t>Prepojte medzi sebou dva PC pomocou sériového káblu. Na oboch PC nastavte v programe Terminal rovnakú prenosovú rýchlosť</w:t>
      </w:r>
      <w:r w:rsidR="008D4658">
        <w:t xml:space="preserve"> (115200)</w:t>
      </w:r>
      <w:r>
        <w:t xml:space="preserve">, </w:t>
      </w:r>
      <w:r>
        <w:t>počet dátových bitov</w:t>
      </w:r>
      <w:r w:rsidR="008D4658">
        <w:t xml:space="preserve"> (8)</w:t>
      </w:r>
      <w:r>
        <w:t xml:space="preserve"> a paritu. </w:t>
      </w:r>
      <w:r w:rsidR="00BB5492">
        <w:t xml:space="preserve">Vyberte vhodný COM Port a stlačte </w:t>
      </w:r>
      <w:r w:rsidR="00A707AE">
        <w:t>[</w:t>
      </w:r>
      <w:proofErr w:type="spellStart"/>
      <w:r w:rsidR="00BB5492">
        <w:t>Connect</w:t>
      </w:r>
      <w:proofErr w:type="spellEnd"/>
      <w:r w:rsidR="00A707AE">
        <w:t>]</w:t>
      </w:r>
      <w:r w:rsidR="00BB5492">
        <w:t xml:space="preserve">. </w:t>
      </w:r>
      <w:r w:rsidR="00E6049A">
        <w:t xml:space="preserve">Skúste posielať </w:t>
      </w:r>
      <w:r w:rsidR="008D4658">
        <w:t>znaky (</w:t>
      </w:r>
      <w:r w:rsidR="00E6049A">
        <w:t>správy</w:t>
      </w:r>
      <w:r w:rsidR="008D4658">
        <w:t>)</w:t>
      </w:r>
      <w:r w:rsidR="00E6049A">
        <w:t xml:space="preserve"> medzi prepojenými PC a skontrolujte, či spojenie pracuje správne.</w:t>
      </w:r>
      <w:r w:rsidR="008D4658">
        <w:t xml:space="preserve"> </w:t>
      </w:r>
      <w:r w:rsidR="008D4658">
        <w:t>Nastavte iný druh parity a iný počet stop bitov, a odošlite znak.</w:t>
      </w:r>
      <w:r w:rsidR="008D4658">
        <w:t xml:space="preserve"> Bol prijatý správne?</w:t>
      </w:r>
      <w:r w:rsidR="00112AD8">
        <w:t xml:space="preserve"> </w:t>
      </w:r>
      <w:r w:rsidR="00112AD8">
        <w:t>Vypnite paritu a vyskúšajte nastaviť 5 dátových bitov. Došlo k úspešnému prijatiu vyslaného znaku?</w:t>
      </w:r>
      <w:r w:rsidR="00112AD8">
        <w:t xml:space="preserve"> </w:t>
      </w:r>
      <w:r w:rsidR="00112AD8">
        <w:t xml:space="preserve">Nastavte počet dátových bitov </w:t>
      </w:r>
      <w:r w:rsidR="002021F1">
        <w:t xml:space="preserve">späť </w:t>
      </w:r>
      <w:r w:rsidR="00112AD8">
        <w:t>na 8 a</w:t>
      </w:r>
      <w:r w:rsidR="00112AD8">
        <w:t xml:space="preserve"> odpojte PC od seba. Zvlášť ku každému PC pripojte jeden kábel a spojte linky </w:t>
      </w:r>
      <w:proofErr w:type="spellStart"/>
      <w:r w:rsidR="00112AD8">
        <w:t>Rx</w:t>
      </w:r>
      <w:r w:rsidR="008A3DB7">
        <w:t>D</w:t>
      </w:r>
      <w:proofErr w:type="spellEnd"/>
      <w:r w:rsidR="00112AD8">
        <w:t xml:space="preserve"> a</w:t>
      </w:r>
      <w:r w:rsidR="00AC0714">
        <w:t> </w:t>
      </w:r>
      <w:proofErr w:type="spellStart"/>
      <w:r w:rsidR="00112AD8">
        <w:t>Tx</w:t>
      </w:r>
      <w:r w:rsidR="008A3DB7">
        <w:t>D</w:t>
      </w:r>
      <w:proofErr w:type="spellEnd"/>
      <w:r w:rsidR="00AC0714">
        <w:t xml:space="preserve">  toho istého </w:t>
      </w:r>
      <w:r w:rsidR="002021F1">
        <w:t>PC</w:t>
      </w:r>
      <w:r w:rsidR="00112AD8">
        <w:t>. Čo sa stane pri odoslaní znaku (správy)?</w:t>
      </w:r>
    </w:p>
    <w:p w:rsidR="00112AD8" w:rsidRDefault="00112AD8" w:rsidP="002021F1">
      <w:pPr>
        <w:pStyle w:val="Odsekzoznamu"/>
        <w:jc w:val="center"/>
      </w:pPr>
      <w:r>
        <w:rPr>
          <w:noProof/>
          <w:lang w:eastAsia="sk-SK"/>
        </w:rPr>
        <w:drawing>
          <wp:inline distT="0" distB="0" distL="0" distR="0" wp14:anchorId="7E60905B" wp14:editId="598EF25C">
            <wp:extent cx="2956560" cy="1979898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f pino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816" cy="19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492" w:rsidRPr="005D4876" w:rsidRDefault="00112AD8" w:rsidP="005550F0">
      <w:pPr>
        <w:pStyle w:val="Odsekzoznamu"/>
        <w:numPr>
          <w:ilvl w:val="0"/>
          <w:numId w:val="4"/>
        </w:numPr>
        <w:jc w:val="both"/>
      </w:pPr>
      <w:r>
        <w:t>V</w:t>
      </w:r>
      <w:r>
        <w:t> programe Terminal zapnite makro s periodickým vysielaním znaku (</w:t>
      </w:r>
      <w:r w:rsidR="00A707AE">
        <w:t>[</w:t>
      </w:r>
      <w:r>
        <w:t xml:space="preserve">Set </w:t>
      </w:r>
      <w:proofErr w:type="spellStart"/>
      <w:r>
        <w:t>Macros</w:t>
      </w:r>
      <w:proofErr w:type="spellEnd"/>
      <w:r w:rsidR="00A707AE">
        <w:t>]</w:t>
      </w:r>
      <w:r>
        <w:t xml:space="preserve"> -&gt; zapíšte ľubovoľný znak -&gt;  zapíšte opakovací interval (200ms) -&gt; zaškrtnite políčko </w:t>
      </w:r>
      <w:r w:rsidR="00A23201">
        <w:t>[</w:t>
      </w:r>
      <w:r>
        <w:t xml:space="preserve">Auto </w:t>
      </w:r>
      <w:proofErr w:type="spellStart"/>
      <w:r>
        <w:t>Repeat</w:t>
      </w:r>
      <w:proofErr w:type="spellEnd"/>
      <w:r w:rsidR="00A23201">
        <w:t>]</w:t>
      </w:r>
      <w:r>
        <w:t xml:space="preserve"> </w:t>
      </w:r>
      <w:proofErr w:type="spellStart"/>
      <w:r>
        <w:t>makra</w:t>
      </w:r>
      <w:proofErr w:type="spellEnd"/>
      <w:r>
        <w:t>).</w:t>
      </w:r>
      <w:r>
        <w:t xml:space="preserve"> </w:t>
      </w:r>
      <w:r w:rsidR="008D4658">
        <w:t>Zapnite osciloskop</w:t>
      </w:r>
      <w:r w:rsidR="008D4658">
        <w:t xml:space="preserve"> a </w:t>
      </w:r>
      <w:r>
        <w:t>p</w:t>
      </w:r>
      <w:r w:rsidR="008D4658">
        <w:t xml:space="preserve">ripojte sondu osciloskopu na linku </w:t>
      </w:r>
      <w:proofErr w:type="spellStart"/>
      <w:r w:rsidR="008D4658">
        <w:t>Tx</w:t>
      </w:r>
      <w:r w:rsidR="008A3DB7">
        <w:t>D</w:t>
      </w:r>
      <w:proofErr w:type="spellEnd"/>
      <w:r w:rsidR="008D4658">
        <w:t xml:space="preserve"> v konektore sériového káblu, zobrazte priebeh vysielaného signálu</w:t>
      </w:r>
      <w:r w:rsidR="00A23201">
        <w:t xml:space="preserve"> a uložte </w:t>
      </w:r>
      <w:r w:rsidR="00D235A0">
        <w:t xml:space="preserve">si </w:t>
      </w:r>
      <w:r w:rsidR="00A23201">
        <w:t>ho (nutný USB kľúč so súborovým systémom FAT32)</w:t>
      </w:r>
      <w:r w:rsidR="008D4658">
        <w:t>.</w:t>
      </w:r>
      <w:r w:rsidR="00BB5492">
        <w:t xml:space="preserve"> </w:t>
      </w:r>
      <w:r w:rsidR="005C2EEF">
        <w:t xml:space="preserve">Aké napäťové úrovne </w:t>
      </w:r>
      <w:r w:rsidR="008A3DB7">
        <w:t>reprezentujú logickú 1, resp. 0? Skúste meniť prenosovú rýchlosť a posúďte, ako sa mení charakter priebehu signálu.</w:t>
      </w:r>
      <w:r w:rsidR="00A23201">
        <w:t xml:space="preserve"> </w:t>
      </w:r>
    </w:p>
    <w:p w:rsidR="005D4876" w:rsidRDefault="00757029" w:rsidP="005550F0">
      <w:pPr>
        <w:pStyle w:val="Odsekzoznamu"/>
        <w:numPr>
          <w:ilvl w:val="0"/>
          <w:numId w:val="4"/>
        </w:numPr>
        <w:jc w:val="both"/>
      </w:pPr>
      <w:r>
        <w:t xml:space="preserve">Vyšlite binárne kódy čísel 0 až 10 (v </w:t>
      </w:r>
      <w:r w:rsidR="00A707AE">
        <w:t>texte</w:t>
      </w:r>
      <w:r>
        <w:t xml:space="preserve"> </w:t>
      </w:r>
      <w:proofErr w:type="spellStart"/>
      <w:r>
        <w:t>makra</w:t>
      </w:r>
      <w:proofErr w:type="spellEnd"/>
      <w:r>
        <w:t xml:space="preserve"> prefix #, napr. #7 vyšle 00000111</w:t>
      </w:r>
      <w:r w:rsidR="00D235A0">
        <w:t>b</w:t>
      </w:r>
      <w:r w:rsidR="00A707AE">
        <w:t xml:space="preserve"> a porovnajte ich</w:t>
      </w:r>
      <w:r w:rsidR="005550F0">
        <w:t xml:space="preserve">. Kde sa nachádza </w:t>
      </w:r>
      <w:proofErr w:type="spellStart"/>
      <w:r w:rsidR="005550F0">
        <w:t>start</w:t>
      </w:r>
      <w:proofErr w:type="spellEnd"/>
      <w:r w:rsidR="005550F0">
        <w:t xml:space="preserve"> bit a kde stop bit? Na akej polohe je vysielaný LSB a na akej MSB? Vyšlite ľubovoľný ASCII znak a z priebehu zistite jeho binárny kód. Správnosť </w:t>
      </w:r>
      <w:r w:rsidR="00A707AE">
        <w:t xml:space="preserve">vyslaného kódu </w:t>
      </w:r>
      <w:r w:rsidR="005550F0">
        <w:t xml:space="preserve">si overte porovnaním s ASCII tabuľkou (tlačidlo </w:t>
      </w:r>
      <w:r w:rsidR="00A707AE">
        <w:t>[</w:t>
      </w:r>
      <w:r w:rsidR="005550F0">
        <w:t>ASCII table</w:t>
      </w:r>
      <w:r w:rsidR="00A707AE">
        <w:t>]</w:t>
      </w:r>
      <w:r w:rsidR="005550F0">
        <w:t xml:space="preserve"> v programe </w:t>
      </w:r>
      <w:r w:rsidR="005550F0">
        <w:lastRenderedPageBreak/>
        <w:t xml:space="preserve">Terminal). </w:t>
      </w:r>
      <w:r w:rsidR="00A707AE">
        <w:t>Ako sa zmení priebeh signálu, ak nastavíme menší počet dátových bitov (5)? Prečo sa znak neodošle správne? Nastavte párnu paritu a vyšlite rôzne znaky. Kde sa nachádza paritný bit a akú má hodnotu? Ako sa táto hodnota zmení pri nepárnej parite?</w:t>
      </w:r>
      <w:r w:rsidR="00D235A0">
        <w:t xml:space="preserve"> Aký vplyv na priebeh signálu </w:t>
      </w:r>
      <w:bookmarkStart w:id="0" w:name="_GoBack"/>
      <w:bookmarkEnd w:id="0"/>
      <w:r w:rsidR="00D235A0">
        <w:t>má nastavenie dĺžky stop bitu? Na dokázanie vašich záverov si namerané priebehy ukladajte.</w:t>
      </w:r>
    </w:p>
    <w:sectPr w:rsidR="005D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060A"/>
    <w:multiLevelType w:val="hybridMultilevel"/>
    <w:tmpl w:val="F3B04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077C"/>
    <w:multiLevelType w:val="hybridMultilevel"/>
    <w:tmpl w:val="A9BE8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5F68"/>
    <w:multiLevelType w:val="hybridMultilevel"/>
    <w:tmpl w:val="BD32CC7C"/>
    <w:lvl w:ilvl="0" w:tplc="6B10CA9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AC"/>
    <w:rsid w:val="00003ECE"/>
    <w:rsid w:val="00112AD8"/>
    <w:rsid w:val="002021F1"/>
    <w:rsid w:val="00451DA4"/>
    <w:rsid w:val="00486AAC"/>
    <w:rsid w:val="005550F0"/>
    <w:rsid w:val="005A6BC7"/>
    <w:rsid w:val="005C2EEF"/>
    <w:rsid w:val="005D4876"/>
    <w:rsid w:val="00617B81"/>
    <w:rsid w:val="00757029"/>
    <w:rsid w:val="008A3DB7"/>
    <w:rsid w:val="008D4658"/>
    <w:rsid w:val="00A23201"/>
    <w:rsid w:val="00A707AE"/>
    <w:rsid w:val="00AC0714"/>
    <w:rsid w:val="00BB5492"/>
    <w:rsid w:val="00D235A0"/>
    <w:rsid w:val="00E6049A"/>
    <w:rsid w:val="00E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Andráš</dc:creator>
  <cp:keywords/>
  <dc:description/>
  <cp:lastModifiedBy>Imrich Andráš</cp:lastModifiedBy>
  <cp:revision>5</cp:revision>
  <dcterms:created xsi:type="dcterms:W3CDTF">2015-09-18T07:22:00Z</dcterms:created>
  <dcterms:modified xsi:type="dcterms:W3CDTF">2015-09-18T10:59:00Z</dcterms:modified>
</cp:coreProperties>
</file>